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2146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2370AA6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关于变更研究生导师学科专业的申请</w:t>
      </w:r>
    </w:p>
    <w:p w14:paraId="13D23996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（模板）</w:t>
      </w:r>
    </w:p>
    <w:p w14:paraId="5678E7AA">
      <w:pPr>
        <w:adjustRightInd w:val="0"/>
        <w:snapToGrid w:val="0"/>
        <w:spacing w:line="560" w:lineRule="exact"/>
        <w:jc w:val="center"/>
        <w:rPr>
          <w:sz w:val="24"/>
          <w:szCs w:val="24"/>
        </w:rPr>
      </w:pPr>
    </w:p>
    <w:p w14:paraId="1E9F20CB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研究生院：</w:t>
      </w:r>
    </w:p>
    <w:p w14:paraId="75D26BA5">
      <w:pPr>
        <w:adjustRightInd w:val="0"/>
        <w:snapToGrid w:val="0"/>
        <w:spacing w:line="560" w:lineRule="exact"/>
        <w:ind w:firstLine="624" w:firstLineChars="200"/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申请人***（姓名），****（二级单位名称），现为***（硕士/博士）研究生导师，学科专业为“*****”。由于****原因，现申请将研究生招生学科专业变更为“*****”。申请人已知晓研究生导师学科专业变更的相关规定并严格遵守。</w:t>
      </w:r>
    </w:p>
    <w:p w14:paraId="335E6CBE">
      <w:pPr>
        <w:adjustRightInd w:val="0"/>
        <w:snapToGrid w:val="0"/>
        <w:spacing w:line="560" w:lineRule="exact"/>
        <w:ind w:firstLine="624" w:firstLineChars="200"/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特此申请！</w:t>
      </w:r>
    </w:p>
    <w:p w14:paraId="262DAC16">
      <w:pPr>
        <w:adjustRightInd w:val="0"/>
        <w:snapToGrid w:val="0"/>
        <w:spacing w:line="560" w:lineRule="exact"/>
        <w:ind w:firstLine="624" w:firstLineChars="200"/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</w:pPr>
    </w:p>
    <w:p w14:paraId="5B579A70">
      <w:pPr>
        <w:adjustRightInd w:val="0"/>
        <w:snapToGrid w:val="0"/>
        <w:spacing w:line="560" w:lineRule="exact"/>
        <w:ind w:firstLine="624" w:firstLineChars="200"/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</w:pPr>
    </w:p>
    <w:p w14:paraId="2A45C8C9"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  <w:t xml:space="preserve">                 培养单位（二级单位）盖章</w:t>
      </w:r>
    </w:p>
    <w:p w14:paraId="034BA71A"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</w:pPr>
    </w:p>
    <w:p w14:paraId="2007E0F7">
      <w:pPr>
        <w:adjustRightInd w:val="0"/>
        <w:snapToGrid w:val="0"/>
        <w:spacing w:line="560" w:lineRule="exact"/>
        <w:ind w:firstLine="624" w:firstLineChars="200"/>
        <w:jc w:val="both"/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</w:pPr>
    </w:p>
    <w:p w14:paraId="08300A26"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  <w:t>原学科专业组组长签字：       变更学科专业组组长签字：</w:t>
      </w:r>
    </w:p>
    <w:p w14:paraId="46000789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color w:val="262626"/>
          <w:spacing w:val="-4"/>
          <w:kern w:val="0"/>
          <w:sz w:val="32"/>
          <w:szCs w:val="32"/>
          <w:lang w:val="en-US" w:eastAsia="zh-CN"/>
        </w:rPr>
      </w:pPr>
    </w:p>
    <w:p w14:paraId="049CD17D">
      <w:pPr>
        <w:adjustRightInd w:val="0"/>
        <w:snapToGrid w:val="0"/>
        <w:spacing w:line="560" w:lineRule="exact"/>
        <w:jc w:val="right"/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</w:pPr>
    </w:p>
    <w:p w14:paraId="6BE06A79">
      <w:pPr>
        <w:adjustRightInd w:val="0"/>
        <w:snapToGrid w:val="0"/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 xml:space="preserve">      ****</w:t>
      </w:r>
      <w:r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**</w:t>
      </w:r>
      <w:r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**</w:t>
      </w:r>
      <w:r>
        <w:rPr>
          <w:rFonts w:ascii="Times New Roman" w:hAnsi="Times New Roman" w:eastAsia="仿宋_GB2312" w:cs="Times New Roman"/>
          <w:color w:val="262626"/>
          <w:spacing w:val="-4"/>
          <w:kern w:val="0"/>
          <w:sz w:val="32"/>
          <w:szCs w:val="32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</w:t>
      </w:r>
    </w:p>
    <w:p w14:paraId="36B20EB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2D82FE0C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0CD23014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519E51C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178A94B5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3916195"/>
      <w:docPartObj>
        <w:docPartGallery w:val="autotext"/>
      </w:docPartObj>
    </w:sdtPr>
    <w:sdtEndPr>
      <w:rPr>
        <w:sz w:val="24"/>
        <w:szCs w:val="24"/>
      </w:rPr>
    </w:sdtEndPr>
    <w:sdtContent>
      <w:p w14:paraId="4A49A39E"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10498D4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AD"/>
    <w:rsid w:val="0005759D"/>
    <w:rsid w:val="00070482"/>
    <w:rsid w:val="000859C4"/>
    <w:rsid w:val="000B33F6"/>
    <w:rsid w:val="0011616B"/>
    <w:rsid w:val="00136BD9"/>
    <w:rsid w:val="00140B4A"/>
    <w:rsid w:val="00192C3A"/>
    <w:rsid w:val="00264DED"/>
    <w:rsid w:val="002B31C9"/>
    <w:rsid w:val="00324381"/>
    <w:rsid w:val="00372B6D"/>
    <w:rsid w:val="00513AF4"/>
    <w:rsid w:val="0051737E"/>
    <w:rsid w:val="0056344B"/>
    <w:rsid w:val="005905D7"/>
    <w:rsid w:val="005E72AF"/>
    <w:rsid w:val="00670712"/>
    <w:rsid w:val="006C59AD"/>
    <w:rsid w:val="00717F37"/>
    <w:rsid w:val="008F23F6"/>
    <w:rsid w:val="00946747"/>
    <w:rsid w:val="009B42DE"/>
    <w:rsid w:val="009D737D"/>
    <w:rsid w:val="00A74F47"/>
    <w:rsid w:val="00AB3D19"/>
    <w:rsid w:val="00B312D9"/>
    <w:rsid w:val="00B67CF3"/>
    <w:rsid w:val="00C77693"/>
    <w:rsid w:val="00CB46FB"/>
    <w:rsid w:val="00CE0AB3"/>
    <w:rsid w:val="00D21915"/>
    <w:rsid w:val="00DE2304"/>
    <w:rsid w:val="00E16533"/>
    <w:rsid w:val="00EE6D64"/>
    <w:rsid w:val="00F256DF"/>
    <w:rsid w:val="0F1F07BD"/>
    <w:rsid w:val="145413EA"/>
    <w:rsid w:val="38BF3128"/>
    <w:rsid w:val="40694322"/>
    <w:rsid w:val="49860B5D"/>
    <w:rsid w:val="4E094A4F"/>
    <w:rsid w:val="518965D2"/>
    <w:rsid w:val="531C6E17"/>
    <w:rsid w:val="55A06D91"/>
    <w:rsid w:val="5A0709DC"/>
    <w:rsid w:val="5A3317D1"/>
    <w:rsid w:val="5F1119B5"/>
    <w:rsid w:val="6EB1286D"/>
    <w:rsid w:val="760360A4"/>
    <w:rsid w:val="7DC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jh-p"/>
    <w:basedOn w:val="6"/>
    <w:uiPriority w:val="0"/>
  </w:style>
  <w:style w:type="character" w:customStyle="1" w:styleId="8">
    <w:name w:val="bjh-strong"/>
    <w:basedOn w:val="6"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A95E-4465-4EB6-9051-40141AF90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177</Characters>
  <Lines>1</Lines>
  <Paragraphs>1</Paragraphs>
  <TotalTime>1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2023-06-28T06:53:00Z</dcterms:created>
  <dc:creator>xtzj</dc:creator>
  <cp:lastModifiedBy>代代</cp:lastModifiedBy>
  <dcterms:modified xsi:type="dcterms:W3CDTF">2026-02-06T03:26:02Z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eyJoZGlkIjoiZDc1NjRlOGZiZDVjMjdhYjJhNjdiYmFlMTdhOGZkZDgiLCJ1c2VySWQiOiIxMzAyMDI0MTgzIn0=</vt:lpwstr>
  </property>
  <property fmtid="{D5CDD505-2E9C-101B-9397-08002B2CF9AE}" pid="3" name="KSOProductBuildVer">
    <vt:lpwstr>2052-12.1.0.24657</vt:lpwstr>
  </property>
  <property fmtid="{D5CDD505-2E9C-101B-9397-08002B2CF9AE}" pid="4" name="ICV">
    <vt:lpwstr>01C91FA1D45543BF83ECB78B6DB70A4D_12</vt:lpwstr>
  </property>
</Properties>
</file>